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10:41:18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$33.837.489,91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$23.762.528,91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