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1006552891-7 DIMERSON RONALDO PRADA OTALORA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1006552891-7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VILLA LUZ VDA. LA COLOMBINA PAZ DE ARIPORO CAS.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1006552891-7 DIMERSON RONALDO PRADA OTALORA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1006552891-7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VILLA LUZ VDA. LA COLOMBINA PAZ DE ARIPORO CAS.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