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2022041800221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1121924310-4 MANUEL ESTEBAN CARDENAS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1121924310-4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DESEO VDA. ROSABLANCA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2022041800221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1121924310-4 MANUEL ESTEBAN CARDENAS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1121924310-4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DESEO VDA. ROSABLANCA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