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2021033000253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1119510702-3 YANETH CLARENA CASTILLO OJEDA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1119510702-3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VDA.PUERTO COLOMBIA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PUERTO COLOMBIA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2021032901301  / PAGO 01 ACTA PARCIAL 01 DEL CONTRATO DE PRESTACION DE SERVICIOS No.110.10.01.0052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