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2021090801823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2021090801823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0491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SERVICIOS PÚBLICOS DE LAS INSTITUCIONES EDUCATIVAS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 DOCE DOCEAVAS VIGENCIA ACTUAL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884.210,00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100.04.274 DE SEPTIEMBRE 07 DE 2021 - PAGO SERVICIO DE ENERGÍA DE LOS CENTROS EDUCATIVOS URBANOS DEL MUNICIPIO DE HATO COROZAL CORRESPONDIENTE AL MES DE AGOSTO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55010500017 Servicios p£blicos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884.210,00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884.210,00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884.210,00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884.210,00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