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01374  / PAGO IMPUESTOS MUNICIPALES C.P.S. N. 800.09.01.0016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2020120300415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2020-12-03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 BOMBAS  Y SERV. RAUL SERRANO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844000015-2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YOPAL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01374  / PAGO IMPUESTOS MUNICIPALES C.P.S. N. 800.09.01.0016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2.400.000,00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