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2022022800144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722.685,00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1116793638-2 JOSE LUIS BENITES BURUSI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1116793638-2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16 17 35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Veintidos Mil Seiscientos Ochenta y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2022022400096  / RESOLUCIÓN NO 100.04.071 DE FEBRERO 22 DE 2022 - PAGO CONCILIACIÓN PREJUDICIAL - RECONOCIMIENTO Y PAGO DE HONORARIOS POR ASISTENCIA A SESIONES ORDINARIAS DE NOVIEMBRE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722.685,00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722.685,00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722.685,00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722.685,00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