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900374844-9 TELLUS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900374844-9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84 24 77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900374844-9 TELLUS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900374844-9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84 24 77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