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PRADA AMAYA CONCEPCION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23709440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PERSONERIA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11.164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10.337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20.674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1.984.734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838.020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996.820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987.914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