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2020111700858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1118649803-3 DEXY YURIBEL HURTADO MARTINEZ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2020111700858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2020-11-19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COMO INGENIERA DE SISTEMAS A LA OFICINA ASESORA JURÍDICA, PARA APOYAR LA PUBLICACIÓN DE ACTUACIONES CONTRACTUALES EN EL SECOP, CARGAR INFORMACIÓN AL SIA OBSERVA E INFORMES EN LA PLATAFORMA DE ENTES DE CONTROL, EN EL MUNICIPIO DE HATO COROZAL CASANARE.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