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2020052800196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2020052800646  / PAGO IMPTOS MUNICIPALES C.SUMINISTRO. No. 800.09.02.002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2020052800196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2020052800646  / PAGO IMPTOS MUNICIPALES C.SUMINISTRO. No. 800.09.02.002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