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DOLLY YOLIMA GOYENECHE SEGUA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23794800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10.175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18.843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1.808.895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144.800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1.664.095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