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2021-10-07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2.3.2.01.01.005.01.01.01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2.2.8.2.00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Animales de cría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ASIGNACION PARA LA INVERSION LOCAL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$1.341.414.000,00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2.3.2.02.01.000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2.2.8.2.00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Agricultura, silvicultura y productos de la pesca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ASIGNACION PARA LA INVERSION LOCAL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$61.155.000,00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2.3.2.02.02.009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2.2.8.2.00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prestados a las empresas y servicios de producción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ASIGNACION PARA LA INVERSION LOCAL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$133.504.539,04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$61.500.000,00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$1.464.069.000,00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SUMINISTRO DE BIENES PARA EL FORTALECIMIENTO A PEQUEÑOS Y MEDIANOS PRODUCTORES GANADEROS LECHEROS MEDIANTE UNIDADES PRODUCTORAS CON BIOTECNOLOGÍA DE TRANSFERENCIA DE EMBRIONES Y ACOMPAÑAMIENTO TÉCNICO EN 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0001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