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UVA FUENTES JOSE GERSAIN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71609876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$1.046.160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$1.046.160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$226.112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$226.112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$23.225.704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$23.225.704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JULIO /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JULIO /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19/01/2023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17:49:13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19/01/2023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17:49:13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