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2020081200560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1119510702-3 CASTILLO  OJEDA YANETH CLARENA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2020081200560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2020-08-13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0114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2020-02-27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22121202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DIMENSIÓN TRANSVERSAL FORTALECIMIENTO DE LA AUTORIDAD SANITARIA PARA LA GESTIÓN DE LA SALUD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110.10.01.0035 DEL 2020-02-27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