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 COMUNICACION CELULAR SA COMCEL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800153993-7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68 A 24 B 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