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 PASON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93 53 32 BODEGA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 PASON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93 53 32 BODEGA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