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2022090801251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6.907.000,00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892099421-1 COOPERATIVA DE TRANSPORTADORES DE TAME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892099421-1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14 CARRERA 13 ESQUINA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Novecientos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202200000791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41100200005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Sanción por extemporaneidad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3.746.000,00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1.801.000,00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41100300003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impto i.y comerci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1.288.000,00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6.907.000,00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6.907.000,00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