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2022012700078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48.545.615,00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Ocho Millones Quinientos Cuarenta y Cinco Mil Seiscientos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TRANSFERENCIA ENTRE CUENTAS  RETENCIONES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22.545.940,00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9.356.700,00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5.270.300,00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 ciu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4.862.899,00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4.601.424,00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754.132,00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613.100,00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306.550,00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234.570,00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22.545.940,00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9.356.700,00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5.270.300,00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4.862.899,00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4.601.424,00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482-8 etesa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754.132,00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482-8 etesa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613.100,00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482-8 etesa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306.550,00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482-8 etesa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234.570,00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48.545.615,00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48.545.615,00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