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1.302.070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Dos Mil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2019022000018  / PAGO RESOLUCIÓN NO 100.04.010 DE ENERO 17 DE 2019- AUXILIO TRANSPORTE CONCEJALES.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1.302.070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1.302.070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1.302.070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1.302.070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