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1.883.719,00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Tres Mil Setecientos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SEPTEIMBRE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