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2019-05-21 16:57:55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$277.782.905,24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$288.364.695,24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$1.339.979,00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