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202009000003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202009000003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