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 BLANCA LUCILA SEPULVEDA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2019000285250220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 BLANCA LUCILA SEPULVEDA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39800706-0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2019000285250220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