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ALCALDIA  MUNICIPAL HATOCOROZAL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2019-11-30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2019-09-05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00253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$6.038.806,00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212123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ARL (0.522%)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$31.600,00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212131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SENA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$30.250,00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212132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ICBF (3%)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$181.200,00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212133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ESAP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$30.250,00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212134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CAJAS DE COMPENSACION FAMILIAR (4%)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$241.600,00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212135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INSTITUTOS TECNICOS (1%)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$60.400,00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212121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SALUD (8.5%)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$271.750,00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212122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PENSION (12%)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$442.559,00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$7.328.415,00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SALARIO, PRESTACIONES SOCIALES, APORTES PATRONALES Y PARAFISCALES EMPLEADOS PERSONERÍA MUNICIPAL VIGENCIA 2019.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NOMINA DE PERSONERIA DE  NOVIEMBRE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00988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2019-11-30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