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69.973.117,00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Nueve Millones Novecientos Setenta y Tres Mil Ciento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2020113000892  / PAGO CONVENIO INTERADMINISTRATIVO No.110-10-07-140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69.973.117,00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69.973.117,00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69.973.117,00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69.973.117,00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