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MARLENY POVEDA RINCON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23791761-3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12 9 70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21.466.700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214.667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21.466.700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214.667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CATORCE MIL SEISCIENTOS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2022-02-22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