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86.546.000,00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 TOP DRILLING COMPANY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7 D 108 A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86.546.000,00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83.217.000,00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3.329.000,00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86.546.000,00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86.546.000,00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Seis Millones Quinientos Cuarenta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86.546.000,00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 TOP DRILLING COMPANY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7 D 108 A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86.546.000,00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83.217.000,00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3.329.000,00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86.546.000,00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86.546.000,00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Seis Millones Quinientos Cuarenta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