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6.406.507,00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Seis Mil Quinientos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6.406.507,00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3.625.996,00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2.780.511,00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6.406.507,00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6.406.507,00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