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2021052100530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2021-05-21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2.900.000,00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23710023-1 YOMAIRA PATRICIA BENITEZ NIÑO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23710023-1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9 11 43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Novecientos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2021051901486  / PAGO 02 ACTA PARCIAL 02 DEL CONTRATO DE PRESTACION DE SERVICIOS PROFESIONALES No.110.10.01.0051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2.871.000,00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