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2022102601439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 #  12-53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2022102501082  / PAGO 09 ACTA PARCIAL 09 DEL CONTRATO DE PRESTACIÓN DE SERVICIOS PROFESIONALES No 110.10.01.0025 DEL 2022-01-20 - APOYO A LAS ACTIVIDADES DE PREVENCIÓN, REDUCCIÓN Y ATENCIÓN FORTALECIMIENTO LAS ACCIONES DEL CONSEJO MUNICIPAL PARA LA GESTIÓN DEL RIESGO DE DESASTRES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