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4060109-5 LUIS ALEJANDRO RUIZ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7 N 11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4060109-5 LUIS ALEJANDRO RUIZ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4060109-5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7 N 11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