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31528812-0 CIELO AMINTA SALAZAR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2019070900586  / 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31528812-0 CIELO AMINTA SALAZAR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2019070900586  / 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