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2020070900663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2020-07-06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254.300,00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800224808-8 PORVENIR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800224808-8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YOPAL CASANARE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Cincuenta y Cuatro Mil Trescientos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seguridad social Concejo junio 2020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11100600070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417-64 pago pila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254.300,00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25112200001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Pension-empleador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190.700,00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Pension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63.600,00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254.300,00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254.300,00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