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2021081100645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19.682.676,00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OLEODUCTO BICENTENARIO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93 35 P 3 Y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IMPUESTO  TRANSPORTE HIDROCARBUROS JUNIO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19.682.676,00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Impu. de transporte de hidroca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19.682.676,00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19.682.676,00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19.682.676,00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Millones Seiscientos Ochenta y Dos Mil Seiscientos Setenta y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2021081100645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19.682.676,00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OLEODUCTO BICENTENARIO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93 35 P 3 Y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IMPUESTO  TRANSPORTE HIDROCARBUROS JUNIO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19.682.676,00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Impu. de transporte de hidroca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19.682.676,00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19.682.676,00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19.682.676,00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Millones Seiscientos Ochenta y Dos Mil Seiscientos Setenta y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