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CRISTIANO  SEGUNDO CLIMACO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5 5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26.225.700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524.514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60.573.200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605.732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34.347.500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2.060.850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121.146.400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3.191.096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CIENTO NOVENTA Y UN MIL NOVENTA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