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2022031400183  / PAGO 01 ACTA PARCIAL 01 DEL CONTRATO DE PRESTACION DE SERVICIOS No.110.10.01.0001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