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2022072600762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8.833.050,00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8 13 BR EL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Ochocientos Treinta y Tres Mil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CONSIGNACIONES PENDIENTES POR IDENTIFICAR JUNIO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3.976.000,00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1.708.350,00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1.255.700,00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477.700,00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218.300,00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3.976.000,00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1.708.350,00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1.255.700,00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477.700,00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218.300,00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8.833.050,00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8.833.050,00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