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SUAREZ CUTA CLAUDIO MAURICIO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74861318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PSICÓLOGO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3.030.500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12.627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3.030.500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17.047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22.097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15.784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22.097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25.254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31.568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12.627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3.030.500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121.300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121.300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876.312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1.118.912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1.911.588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