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33645588-7 INGRID JOHANA VELANDIA AVELLA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33645588-7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16 28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202200000660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33645588-7 INGRID JOHANA VELANDIA AVELLA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33645588-7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16 28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202200000660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