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3396F7FB" w:rsidR="00C0274F" w:rsidRDefault="00000000">
      <w:pPr>
        <w:spacing w:after="0" w:line="240" w:lineRule="auto"/>
        <w:ind w:left="-426" w:right="-1085"/>
        <w:jc w:val="center"/>
      </w:pP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6047B9B0" w:rsidR="00C0274F" w:rsidRDefault="00C87E19" w:rsidP="000D486E">
      <w:pPr>
        <w:tabs>
          <w:tab w:val="left" w:pos="468"/>
          <w:tab w:val="center" w:pos="4748"/>
        </w:tabs>
        <w:spacing w:after="0" w:line="240" w:lineRule="auto"/>
        <w:ind w:left="-426" w:right="-1085"/>
        <w:rPr>
          <w:rFonts w:ascii="Arial" w:eastAsia="Arial" w:hAnsi="Arial" w:cs="Arial"/>
          <w:b/>
          <w:sz w:val="18"/>
        </w:rPr>
      </w:pPr>
      <w:r w:rsidRPr="004955A2">
        <w:rPr>
          <w:rFonts w:ascii="Arial" w:eastAsia="Arial" w:hAnsi="Arial" w:cs="Arial"/>
          <w:bCs/>
          <w:sz w:val="20"/>
        </w:rPr>
        <w:t>${segundo_logo_entidad_gimg}</w:t>
      </w:r>
      <w:r w:rsidR="000D486E">
        <w:rPr>
          <w:rFonts w:ascii="Arial" w:eastAsia="Arial" w:hAnsi="Arial" w:cs="Arial"/>
          <w:b/>
          <w:sz w:val="20"/>
        </w:rPr>
        <w:tab/>
        <w:t xml:space="preserve">SECRETARÍA DE HACIENDA MUNICIPAL </w:t>
      </w:r>
      <w:r w:rsidR="000D486E">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27872828</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070000030002000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K 3 1 143 SAN BENITO</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SM</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2024-10-23</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JOSE TEODOCIO AGUDELO PATINO</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1125007</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2023</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31.267.000,00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187.700,00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187.700,00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SISTEMA SISTEMA</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A2AF7"/>
    <w:rsid w:val="002D720F"/>
    <w:rsid w:val="00344B2B"/>
    <w:rsid w:val="003735E1"/>
    <w:rsid w:val="003E0817"/>
    <w:rsid w:val="00480620"/>
    <w:rsid w:val="004955A2"/>
    <w:rsid w:val="004A448E"/>
    <w:rsid w:val="006E7672"/>
    <w:rsid w:val="007B4BE8"/>
    <w:rsid w:val="007D29C8"/>
    <w:rsid w:val="007F28C4"/>
    <w:rsid w:val="00805336"/>
    <w:rsid w:val="008F7A72"/>
    <w:rsid w:val="00973ED9"/>
    <w:rsid w:val="009E7BCF"/>
    <w:rsid w:val="00A607B1"/>
    <w:rsid w:val="00B07101"/>
    <w:rsid w:val="00C0274F"/>
    <w:rsid w:val="00C87E19"/>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2024-10-23T14:56:00Z</dcterms:created>
  <dcterms:modified xsi:type="dcterms:W3CDTF">2024-10-23T14:56:00Z</dcterms:modified>
  <dc:language>es-CO</dc:language>
</cp:coreProperties>
</file>