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25 de Junio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POLICARPO GALINDO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calle 123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YOPAL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