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1200.65.202200472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1.981.102,00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 AGRARIO DE COLOMBIA S.A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800037800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8 NO. 15-43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Ochenta y Un Mil Ciento Dos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5945666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PAGA LIBRANZA EMPLEADOS MAR_22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1.981.102,00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1.981.102,00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1.981.102,00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1.981.102,00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