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9.972.000,00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CORP.FOLKLORICA EL GAVAN D ORO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844003053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NO.7-25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LUIS DE PALENQUE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Novecientos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3124340937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CTO.257/2021 PAGO FINAL APOYO LOGISTICO ACTIVIDADES ARTISITICAS Y CULTURALES EN EL MARCO DE LAS ACTIVIDADES DECEMBRINAS.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9.972.000,00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Avisos y tablero 15%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 1%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19060401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Anticipo para a de bs y ss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12.000.000,00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13058809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420.000,00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13058803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13058807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51115401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Apoyo logistico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