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24.466.160,00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Cuatrocientos Sesenta y Seis Mil Ciento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202200383 PRESTAR LOS SERVICIOS DE ALQUILER DE MAQUINARIA PESADA (VIBRO COMPACTADOR ) PARA REALIZAR TRABAJOS DE ADECUACIÓN Y MANTENIMIENTO DE LAS VÍAS TERCIARIAS QUE COMPRENDEN LAS VEREDAS CAMPO ALEGRE Y LOS RESGUARDOS INDÍGENAS MACUCUANA EL MEDANO Y DUYA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24.466.160,00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24.466.160,00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24.466.160,00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24.466.160,00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