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1200.65.202300131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2023-03-06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4.017.200,00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YEFERSON HUGO PEÑALOZA RIAY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1115854422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 6 54 BRR CENTRO PAMPLONA NORTE DE SANTANDER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PAMPLONA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 Millones Diecisiete Mil Doscientos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3123192090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202300119 CONTRATO DE PRESTACIÓN DE SERVICIOS PROFESIONALES No 110.10.01.0046 DEL 2023-01-25 - ASESORAR A LA OFICINA ASESORA JURÍDICA EN LA ESTRUCTURACIÓN TÉCNICA Y FINANCIERA DE LOS PROCESOS DE SELECCIÓN E INTEGRACIÓN DEL COMITÉ EVALUADOR EN EL MARCO DE LOS PROCESOS DE SELECCIÓN ADELANTADOS POR LA ALCALDÍA MUNICIPAL DE HATO COROZAL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4.017.200,00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4.017.200,00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4.017.200,00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4.017.200,00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