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2.504.700,00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GILDARDO URBANO SANABRIA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1118648454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 12 8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Cuatro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3133803673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202300303 CONTRATO DE PRESTACIÓN DE SERVICIOS No 110.10.01.0023 DEL 2023-01-19 - BRINDAR APOYO A LA GESTIÓN COMO TÉCNICO AUXILIAR DE ENFERMERÍA, EN EL MANEJO DE LOS SISTEMAS DE INFORMACIÓN COMO SIVIGILA, SIVIM, SISVAN, VESPA Y APOYO A LAS DIMENSIONES DE SALUD AMBIENTAL, VIDA SALUDABLE Y CONDICIONES NO TRANSMISIBLES Y SEGURIDAD ALIMENTARIA Y NUTRICIONAL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