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501.084,00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ROBINSON DANIEL HERRERA CALDERON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1007343803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LA INVASION - ACENTAMIENTO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Un Mil Ochenta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3213658139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202300080 RESOLUCIÓN No 100.04.070 DE FEBRERO 22 DE 2023 - REALIZAR LA ENTREGA DE AYUDAS HUMANITARIAS INMEDIATAS A LA POBLACIÓN VICTIMA DEL CONFLICTO ARMADO INTERNO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501.084,00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501.084,00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501.084,00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501.084,00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