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64.708.000,00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y Cuatro Millones Setecientos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202201112 NOMINA FUNCIONARIOS COMISARIA Y SEGURIDAD SOCIAL SOBRE NOMINA VIG 2022 
NOMINA FUNCIONARIOS Y SEGURIDAD SOCIAL VIG2022 
SEGURIDAD SOCIAL FUNCIONARIOS CONCEJO MUNICIPAL - PERSONERÍA MUNICIPAL - OFICIALES  Y ADMINISTRACIÓN CENTRAL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2.213.700,00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3.699.900,00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3.950.800,00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1.741.100,00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1.086.900,00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2.169.800,00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6.504.000,00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1.086.900,00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798.200,00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6.397.700,00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9.848.900,00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521.200,00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1.225.500,00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8.392.100,00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3.823.100,00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8.671.100,00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56.954.100,00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7.727.800,00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64.708.000,00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64.708.000,00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