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1.254.752,00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MIGUEL ANGEL JARA MORALES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1118551773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FCA EL BONSAI VDA LA CAPILLA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486102023919,486102023919,486102023919,486102023919,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Cincuenta y Cuatro Mil Setecientos Cincuenta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3208635802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202300261 PAGO SESIONES EXTRAORDINARIAS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